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E52DC" w14:textId="72D65E62" w:rsidR="00C014D2" w:rsidRDefault="00C74648" w:rsidP="00C74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4EFC087" w14:textId="6E89F8B3" w:rsidR="00C74648" w:rsidRDefault="00C74648" w:rsidP="00C74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648">
        <w:rPr>
          <w:rFonts w:ascii="Times New Roman" w:hAnsi="Times New Roman" w:cs="Times New Roman"/>
          <w:b/>
          <w:bCs/>
          <w:sz w:val="28"/>
          <w:szCs w:val="28"/>
        </w:rPr>
        <w:t>о местах осуществления образовательной деятельности, включая места, не указываемые в соответствии с Федеральным законом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29 декабря 2012 года № 273-ФЗ</w:t>
      </w:r>
      <w:r w:rsidRPr="00C74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74648">
        <w:rPr>
          <w:rFonts w:ascii="Times New Roman" w:hAnsi="Times New Roman" w:cs="Times New Roman"/>
          <w:b/>
          <w:bCs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74648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приложении к лицензии на осуществление образовательной деятельности</w:t>
      </w:r>
    </w:p>
    <w:p w14:paraId="3E16F01A" w14:textId="1105DFB4" w:rsidR="00C74648" w:rsidRPr="00C74648" w:rsidRDefault="00C74648" w:rsidP="00047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C74648" w:rsidRPr="00C74648" w14:paraId="20A62A8F" w14:textId="77777777" w:rsidTr="00C74648">
        <w:tc>
          <w:tcPr>
            <w:tcW w:w="704" w:type="dxa"/>
            <w:vAlign w:val="center"/>
          </w:tcPr>
          <w:p w14:paraId="270EF1DC" w14:textId="41570080" w:rsidR="00C74648" w:rsidRPr="00C74648" w:rsidRDefault="00C74648" w:rsidP="00C74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14:paraId="03613FAC" w14:textId="183699ED" w:rsidR="00C74648" w:rsidRPr="00C74648" w:rsidRDefault="00C74648" w:rsidP="00C74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образовательной деятельности</w:t>
            </w:r>
          </w:p>
        </w:tc>
        <w:tc>
          <w:tcPr>
            <w:tcW w:w="4247" w:type="dxa"/>
            <w:vAlign w:val="center"/>
          </w:tcPr>
          <w:p w14:paraId="44D453F8" w14:textId="50CED528" w:rsidR="00C74648" w:rsidRPr="00C74648" w:rsidRDefault="00C74648" w:rsidP="00C74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осуществления образовательной деятельности</w:t>
            </w:r>
          </w:p>
        </w:tc>
      </w:tr>
      <w:tr w:rsidR="00C74648" w14:paraId="3F7F4FF9" w14:textId="77777777" w:rsidTr="00974691">
        <w:tc>
          <w:tcPr>
            <w:tcW w:w="704" w:type="dxa"/>
            <w:vAlign w:val="center"/>
          </w:tcPr>
          <w:p w14:paraId="21BB8525" w14:textId="77777777" w:rsidR="00C74648" w:rsidRPr="00C74648" w:rsidRDefault="00C74648" w:rsidP="00C746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EFA413" w14:textId="53158B0B" w:rsidR="00C74648" w:rsidRDefault="00E13C21" w:rsidP="00C74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C21">
              <w:rPr>
                <w:rFonts w:ascii="Times New Roman" w:hAnsi="Times New Roman" w:cs="Times New Roman"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13C2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C21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основным программам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4247" w:type="dxa"/>
            <w:vAlign w:val="center"/>
          </w:tcPr>
          <w:p w14:paraId="29D1F4B0" w14:textId="77777777" w:rsidR="0026332F" w:rsidRPr="0026332F" w:rsidRDefault="0026332F" w:rsidP="00263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364029, ЧР, г. Грозный</w:t>
            </w:r>
          </w:p>
          <w:p w14:paraId="51763941" w14:textId="607F30CC" w:rsidR="00C74648" w:rsidRPr="0026332F" w:rsidRDefault="0026332F" w:rsidP="0026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2A0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имМ.Х.Митаева</w:t>
            </w:r>
            <w:proofErr w:type="spellEnd"/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,д. 30,</w:t>
            </w:r>
          </w:p>
        </w:tc>
      </w:tr>
      <w:tr w:rsidR="00C74648" w14:paraId="0F0BEFBF" w14:textId="77777777" w:rsidTr="00C74648">
        <w:tc>
          <w:tcPr>
            <w:tcW w:w="704" w:type="dxa"/>
            <w:vAlign w:val="center"/>
          </w:tcPr>
          <w:p w14:paraId="122BE9BD" w14:textId="77777777" w:rsidR="00C74648" w:rsidRPr="00C74648" w:rsidRDefault="00C74648" w:rsidP="00C746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B2A8D0" w14:textId="4ABE5B1D" w:rsidR="00C74648" w:rsidRDefault="00E13C21" w:rsidP="00C74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247" w:type="dxa"/>
          </w:tcPr>
          <w:p w14:paraId="16031366" w14:textId="77777777" w:rsidR="00C74648" w:rsidRPr="0026332F" w:rsidRDefault="00C74648" w:rsidP="00C74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1" w14:paraId="5EFDE9E0" w14:textId="77777777" w:rsidTr="00C74648">
        <w:tc>
          <w:tcPr>
            <w:tcW w:w="704" w:type="dxa"/>
            <w:vAlign w:val="center"/>
          </w:tcPr>
          <w:p w14:paraId="57F934FF" w14:textId="77777777" w:rsidR="00974691" w:rsidRPr="00C74648" w:rsidRDefault="00974691" w:rsidP="00974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E7306D6" w14:textId="2DCCF1BC" w:rsidR="00974691" w:rsidRDefault="00974691" w:rsidP="00974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 обучающихся</w:t>
            </w:r>
          </w:p>
        </w:tc>
        <w:tc>
          <w:tcPr>
            <w:tcW w:w="4247" w:type="dxa"/>
          </w:tcPr>
          <w:p w14:paraId="7A32752B" w14:textId="77777777" w:rsidR="0026332F" w:rsidRPr="0026332F" w:rsidRDefault="0026332F" w:rsidP="00263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364029, ЧР, г. Грозный</w:t>
            </w:r>
          </w:p>
          <w:p w14:paraId="6DD9FE4E" w14:textId="67A9D97D" w:rsidR="00974691" w:rsidRPr="0026332F" w:rsidRDefault="0026332F" w:rsidP="0026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2A0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  <w:r w:rsidR="002A0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М.Х.Митаева</w:t>
            </w:r>
            <w:proofErr w:type="spellEnd"/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,д. 30,</w:t>
            </w:r>
          </w:p>
        </w:tc>
      </w:tr>
      <w:tr w:rsidR="00974691" w14:paraId="08868E69" w14:textId="77777777" w:rsidTr="00C74648">
        <w:tc>
          <w:tcPr>
            <w:tcW w:w="704" w:type="dxa"/>
            <w:vAlign w:val="center"/>
          </w:tcPr>
          <w:p w14:paraId="4E0213CF" w14:textId="77777777" w:rsidR="00974691" w:rsidRPr="00C74648" w:rsidRDefault="00974691" w:rsidP="00974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0BED972" w14:textId="3271A986" w:rsidR="00974691" w:rsidRDefault="00974691" w:rsidP="00974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247" w:type="dxa"/>
          </w:tcPr>
          <w:p w14:paraId="361F3252" w14:textId="77777777" w:rsidR="0026332F" w:rsidRPr="0026332F" w:rsidRDefault="0026332F" w:rsidP="00263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364029, ЧР, г. Грозный</w:t>
            </w:r>
          </w:p>
          <w:p w14:paraId="74A8BDCE" w14:textId="6F25196A" w:rsidR="00974691" w:rsidRPr="0026332F" w:rsidRDefault="0026332F" w:rsidP="0026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2A0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>имМ.Х.Митаева</w:t>
            </w:r>
            <w:proofErr w:type="spellEnd"/>
            <w:r w:rsidRPr="00263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,д. 30,</w:t>
            </w:r>
          </w:p>
        </w:tc>
      </w:tr>
    </w:tbl>
    <w:p w14:paraId="2963B018" w14:textId="77777777" w:rsidR="00C74648" w:rsidRPr="00C74648" w:rsidRDefault="00C74648" w:rsidP="00C7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4648" w:rsidRPr="00C7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6D0C"/>
    <w:multiLevelType w:val="multilevel"/>
    <w:tmpl w:val="455E9BB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59"/>
    <w:rsid w:val="0004774F"/>
    <w:rsid w:val="00197668"/>
    <w:rsid w:val="0026332F"/>
    <w:rsid w:val="002A068B"/>
    <w:rsid w:val="005C1B49"/>
    <w:rsid w:val="00970D59"/>
    <w:rsid w:val="00974691"/>
    <w:rsid w:val="00C014D2"/>
    <w:rsid w:val="00C74648"/>
    <w:rsid w:val="00E1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46C6"/>
  <w15:chartTrackingRefBased/>
  <w15:docId w15:val="{D7014A1E-6D68-4618-A374-73228514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ГТМиД 2</dc:creator>
  <cp:keywords/>
  <dc:description/>
  <cp:lastModifiedBy>1</cp:lastModifiedBy>
  <cp:revision>3</cp:revision>
  <dcterms:created xsi:type="dcterms:W3CDTF">2020-11-30T11:02:00Z</dcterms:created>
  <dcterms:modified xsi:type="dcterms:W3CDTF">2020-11-30T11:03:00Z</dcterms:modified>
</cp:coreProperties>
</file>